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C968B2" w:rsidRDefault="000206CE" w:rsidP="00C968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6C131A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</w:t>
      </w:r>
      <w:r w:rsidR="000D737A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66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ДВТРК</w:t>
      </w:r>
      <w:r w:rsidR="000D737A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66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45</w:t>
      </w:r>
      <w:r w:rsidR="00B037ED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</w:t>
      </w:r>
      <w:r w:rsidR="00266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</w:p>
    <w:p w:rsidR="009A2388" w:rsidRPr="00C968B2" w:rsidRDefault="000C5856" w:rsidP="00C968B2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роведения </w:t>
      </w:r>
      <w:r w:rsidR="00AC58E3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открыто</w:t>
      </w:r>
      <w:r w:rsid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го</w:t>
      </w:r>
      <w:r w:rsidR="00AC58E3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A7B4B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аукцион</w:t>
      </w:r>
      <w:r w:rsid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AC58E3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E0C0B" w:rsidRPr="00C968B2" w:rsidRDefault="009A2388" w:rsidP="00C968B2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tbl>
      <w:tblPr>
        <w:tblW w:w="501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0"/>
        <w:gridCol w:w="5528"/>
      </w:tblGrid>
      <w:tr w:rsidR="00C968B2" w:rsidRPr="00C968B2" w:rsidTr="00163C31">
        <w:trPr>
          <w:trHeight w:val="92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C968B2" w:rsidRDefault="00CE0C0B" w:rsidP="00C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2920" w:type="pct"/>
            <w:vAlign w:val="center"/>
            <w:hideMark/>
          </w:tcPr>
          <w:p w:rsidR="00CE0C0B" w:rsidRPr="00C968B2" w:rsidRDefault="002665D6" w:rsidP="00266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 w:rsidR="00926FA2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декабря</w:t>
            </w:r>
            <w:r w:rsidR="00432F97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3A4AB4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E0C0B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C968B2" w:rsidRDefault="004F6CC0" w:rsidP="00BB414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4F6CC0" w:rsidRPr="00C968B2" w:rsidRDefault="004F6CC0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85E56" w:rsidRDefault="00371FE1" w:rsidP="00BB414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02C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E02C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057FED" w:rsidRDefault="00FA4CE4" w:rsidP="00057FED">
      <w:pPr>
        <w:tabs>
          <w:tab w:val="left" w:pos="567"/>
        </w:tabs>
        <w:spacing w:after="0" w:line="240" w:lineRule="auto"/>
        <w:jc w:val="both"/>
      </w:pPr>
      <w:r w:rsidRPr="009174FD">
        <w:rPr>
          <w:rFonts w:ascii="Times New Roman" w:hAnsi="Times New Roman"/>
          <w:bCs/>
          <w:color w:val="000000"/>
          <w:sz w:val="24"/>
          <w:szCs w:val="24"/>
        </w:rPr>
        <w:t>Голосов Дмитрий Александрович</w:t>
      </w:r>
      <w:r w:rsidR="00057FED" w:rsidRPr="00A65DF0">
        <w:rPr>
          <w:rFonts w:ascii="Times New Roman" w:hAnsi="Times New Roman"/>
          <w:bCs/>
          <w:color w:val="000000"/>
          <w:sz w:val="24"/>
          <w:szCs w:val="24"/>
        </w:rPr>
        <w:t>, Ветчинников Владимир Николаевич</w:t>
      </w:r>
      <w:r w:rsidR="00057FED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FA4CE4">
        <w:t xml:space="preserve"> </w:t>
      </w:r>
      <w:r w:rsidRPr="00FA4CE4">
        <w:rPr>
          <w:rFonts w:ascii="Times New Roman" w:hAnsi="Times New Roman"/>
          <w:bCs/>
          <w:color w:val="000000"/>
          <w:sz w:val="24"/>
          <w:szCs w:val="24"/>
        </w:rPr>
        <w:t>Дубенко Павел Николаевич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057FED" w:rsidRPr="002125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43564" w:rsidRPr="00943564">
        <w:rPr>
          <w:rFonts w:ascii="Times New Roman" w:hAnsi="Times New Roman"/>
          <w:bCs/>
          <w:color w:val="000000"/>
          <w:sz w:val="24"/>
          <w:szCs w:val="24"/>
        </w:rPr>
        <w:t>Зверева Нат</w:t>
      </w:r>
      <w:r w:rsidR="00943564" w:rsidRPr="00943564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943564" w:rsidRPr="00943564">
        <w:rPr>
          <w:rFonts w:ascii="Times New Roman" w:hAnsi="Times New Roman"/>
          <w:bCs/>
          <w:color w:val="000000"/>
          <w:sz w:val="24"/>
          <w:szCs w:val="24"/>
        </w:rPr>
        <w:t>лья Алексеевна</w:t>
      </w:r>
      <w:r w:rsidR="00943564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57FED" w:rsidRPr="0021251C">
        <w:rPr>
          <w:rFonts w:ascii="Times New Roman" w:hAnsi="Times New Roman"/>
          <w:bCs/>
          <w:color w:val="000000"/>
          <w:sz w:val="24"/>
          <w:szCs w:val="24"/>
        </w:rPr>
        <w:t>Иванов Николай Васильевич</w:t>
      </w:r>
      <w:r w:rsidR="00057FED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FA4CE4">
        <w:rPr>
          <w:rFonts w:ascii="Times New Roman" w:hAnsi="Times New Roman"/>
          <w:bCs/>
          <w:color w:val="000000"/>
          <w:sz w:val="24"/>
          <w:szCs w:val="24"/>
        </w:rPr>
        <w:t>Канукоев Аслан Султанович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57FED" w:rsidRPr="0021251C">
        <w:rPr>
          <w:rFonts w:ascii="Times New Roman" w:hAnsi="Times New Roman"/>
          <w:bCs/>
          <w:color w:val="000000"/>
          <w:sz w:val="24"/>
          <w:szCs w:val="24"/>
        </w:rPr>
        <w:t>Чернышев Юрий Александрович</w:t>
      </w:r>
      <w:r w:rsidR="00057FED" w:rsidRPr="00A65DF0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FA4CE4">
        <w:t xml:space="preserve"> </w:t>
      </w:r>
      <w:r w:rsidRPr="00FA4CE4">
        <w:rPr>
          <w:rFonts w:ascii="Times New Roman" w:hAnsi="Times New Roman"/>
          <w:bCs/>
          <w:color w:val="000000"/>
          <w:sz w:val="24"/>
          <w:szCs w:val="24"/>
        </w:rPr>
        <w:t>Токарев Игорь Александрович</w:t>
      </w:r>
      <w:r w:rsidR="00057FED" w:rsidRPr="00A65DF0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057FED">
        <w:t xml:space="preserve"> </w:t>
      </w:r>
    </w:p>
    <w:p w:rsidR="00057FED" w:rsidRDefault="00057FED" w:rsidP="00057FE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57FED" w:rsidRPr="00A65DF0" w:rsidRDefault="00057FED" w:rsidP="00057FE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5DF0">
        <w:rPr>
          <w:rFonts w:ascii="Times New Roman" w:hAnsi="Times New Roman"/>
          <w:bCs/>
          <w:color w:val="000000"/>
          <w:sz w:val="24"/>
          <w:szCs w:val="24"/>
        </w:rPr>
        <w:t>Отсутств</w:t>
      </w:r>
      <w:r w:rsidR="00D16D13">
        <w:rPr>
          <w:rFonts w:ascii="Times New Roman" w:hAnsi="Times New Roman"/>
          <w:bCs/>
          <w:color w:val="000000"/>
          <w:sz w:val="24"/>
          <w:szCs w:val="24"/>
        </w:rPr>
        <w:t>овал</w:t>
      </w:r>
      <w:r w:rsidR="00FA4CE4">
        <w:rPr>
          <w:rFonts w:ascii="Times New Roman" w:hAnsi="Times New Roman"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Cs/>
          <w:color w:val="000000"/>
          <w:sz w:val="24"/>
          <w:szCs w:val="24"/>
        </w:rPr>
        <w:t>: Шашкин Никита Артемович</w:t>
      </w:r>
      <w:r w:rsidR="00FA4CE4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FA4CE4" w:rsidRPr="00FA4CE4">
        <w:rPr>
          <w:rFonts w:ascii="Times New Roman" w:hAnsi="Times New Roman"/>
          <w:bCs/>
          <w:color w:val="000000"/>
          <w:sz w:val="24"/>
          <w:szCs w:val="24"/>
        </w:rPr>
        <w:t>Кузнецов Андрей Александрович</w:t>
      </w:r>
      <w:r w:rsidR="00FA4CE4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63C31" w:rsidRPr="000C5856" w:rsidRDefault="00163C31" w:rsidP="000C58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57FED" w:rsidRPr="005D58F4" w:rsidRDefault="00057FED" w:rsidP="00057FE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58F4">
        <w:rPr>
          <w:rFonts w:ascii="Times New Roman" w:eastAsia="Times New Roman" w:hAnsi="Times New Roman" w:cs="Times New Roman"/>
          <w:sz w:val="24"/>
          <w:szCs w:val="24"/>
        </w:rPr>
        <w:t>На заседание Единой комиссии в качестве эксперта приглашен</w:t>
      </w:r>
      <w:r w:rsidR="00C917F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58F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917F0" w:rsidRPr="007432ED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</w:t>
      </w:r>
      <w:r w:rsidR="00C917F0" w:rsidRPr="007432ED">
        <w:rPr>
          <w:rFonts w:ascii="Times New Roman" w:eastAsia="Times New Roman" w:hAnsi="Times New Roman" w:cs="Times New Roman"/>
          <w:bCs/>
          <w:sz w:val="24"/>
          <w:szCs w:val="24"/>
        </w:rPr>
        <w:br/>
        <w:t>направления проектного офиса – Кулешова Анастасия Дмитриевна</w:t>
      </w:r>
      <w:r w:rsidR="00C917F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63C31" w:rsidRDefault="00163C31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A524F" w:rsidRPr="00C968B2" w:rsidRDefault="005A524F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686449" w:rsidRPr="00C968B2" w:rsidRDefault="00686449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B4142" w:rsidRPr="00F35EAB" w:rsidRDefault="00BB4142" w:rsidP="00BB414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аукциона от </w:t>
      </w:r>
      <w:r w:rsidRPr="000334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21.11.2014 № ОА-ДВТРК-45.</w:t>
      </w:r>
    </w:p>
    <w:p w:rsidR="00BB4142" w:rsidRPr="005A524F" w:rsidRDefault="00BB4142" w:rsidP="00BB4142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B4142" w:rsidRPr="00F35EAB" w:rsidRDefault="00BB4142" w:rsidP="00BB4142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F35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аукциона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F35EA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03343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Открытый аукцион на право заключения договора на страхование имущества ОАО «КСК».</w:t>
      </w:r>
    </w:p>
    <w:p w:rsidR="00BB4142" w:rsidRPr="00F35EAB" w:rsidRDefault="00BB4142" w:rsidP="00BB4142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B4142" w:rsidRPr="00E77CFD" w:rsidRDefault="00BB4142" w:rsidP="00BB4142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5A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7C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Право на заключение </w:t>
      </w:r>
      <w:r w:rsidRPr="00E77CF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договора на </w:t>
      </w:r>
      <w:r w:rsidRPr="00E77C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страхование</w:t>
      </w:r>
      <w:r w:rsidRPr="00E77CF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имущества ОАО «КСК».</w:t>
      </w:r>
    </w:p>
    <w:p w:rsidR="00BB4142" w:rsidRPr="005A524F" w:rsidRDefault="00BB4142" w:rsidP="00BB414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B4142" w:rsidRPr="008C7B0F" w:rsidRDefault="00BB4142" w:rsidP="00BB414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77C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Сведения о начальной (максимальной) цене договора: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C7B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Общая сумма страховой премии по застрахованному имуществу, не должна превышать 515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8C7B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262,05 (Пятьсот пятн</w:t>
      </w:r>
      <w:r w:rsidRPr="008C7B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8C7B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дцать тысяч двести шестьдесят два) рубля 05 копеек, НДС не облагается.</w:t>
      </w:r>
    </w:p>
    <w:p w:rsidR="00BB4142" w:rsidRPr="008C7B0F" w:rsidRDefault="00BB4142" w:rsidP="00BB414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B4142" w:rsidRPr="008C7B0F" w:rsidRDefault="00BB4142" w:rsidP="00BB414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C7B0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Сведения о начальном (максимальном) страховом тарифе:</w:t>
      </w:r>
      <w:r w:rsidRPr="008C7B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0,0378 % (Ноль целых триста семьдесят восемь тысячных) процента от страховой суммы.</w:t>
      </w:r>
    </w:p>
    <w:p w:rsidR="00BB4142" w:rsidRPr="008C7B0F" w:rsidRDefault="00BB4142" w:rsidP="00BB414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B4142" w:rsidRPr="008C7B0F" w:rsidRDefault="00BB4142" w:rsidP="00BB414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C7B0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Страховая сумма: </w:t>
      </w:r>
      <w:r w:rsidRPr="008C7B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Ориентировочная страховая стоимость имущества указана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8C7B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Приложении №1 к Проекту договора страхования, и составляет: 1 363 127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8C7B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110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C7B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(Один миллиард триста шестьдесят три миллиона сто двадцать семь тысяч сто десять) рублей. Точная величина страховой стоимости определяется после ввода данного имущества </w:t>
      </w:r>
      <w:r w:rsidR="00541D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8C7B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эксплуатацию и постановки его на баланс ОАО «КСК».</w:t>
      </w:r>
    </w:p>
    <w:p w:rsidR="00BB4142" w:rsidRPr="008C7B0F" w:rsidRDefault="00BB4142" w:rsidP="00BB414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B4142" w:rsidRPr="008C7B0F" w:rsidRDefault="00BB4142" w:rsidP="00BB414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C7B0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Дополнительные расходы, возмещаемые страховщиком</w:t>
      </w:r>
      <w:r w:rsidRPr="008C7B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BB4142" w:rsidRPr="008C7B0F" w:rsidRDefault="00BB4142" w:rsidP="00BB414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C7B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Все расходы, связанные с возмещением ущерба возникшего по страховому случаю, отн</w:t>
      </w:r>
      <w:r w:rsidRPr="008C7B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8C7B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сятся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C7B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 страховщику.</w:t>
      </w:r>
    </w:p>
    <w:p w:rsidR="00BB4142" w:rsidRPr="005A524F" w:rsidRDefault="00BB4142" w:rsidP="00BB414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B4142" w:rsidRPr="00586153" w:rsidRDefault="00BB4142" w:rsidP="00BB4142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оказания услуг: </w:t>
      </w:r>
      <w:r w:rsidRP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 (Один) год </w:t>
      </w:r>
      <w:proofErr w:type="gramStart"/>
      <w:r w:rsidRP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даты оплаты</w:t>
      </w:r>
      <w:proofErr w:type="gramEnd"/>
      <w:r w:rsidRP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страхового взноса.</w:t>
      </w:r>
    </w:p>
    <w:p w:rsidR="00BB4142" w:rsidRPr="005A524F" w:rsidRDefault="00BB4142" w:rsidP="00BB414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B4142" w:rsidRPr="005A524F" w:rsidRDefault="00BB4142" w:rsidP="00BB414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Место оказания услуг: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Документацией об аукционе.</w:t>
      </w:r>
    </w:p>
    <w:p w:rsidR="00BB4142" w:rsidRPr="005A524F" w:rsidRDefault="00BB4142" w:rsidP="00BB414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B4142" w:rsidRPr="005A524F" w:rsidRDefault="00BB4142" w:rsidP="00BB414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Размер обеспечения заявок на участие в аукционе: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обеспечение не взымается.</w:t>
      </w:r>
    </w:p>
    <w:p w:rsidR="00BB4142" w:rsidRPr="008E1780" w:rsidRDefault="00BB4142" w:rsidP="00BB414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Срок и место предоставления заявок на участие в открытом аукционе: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10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spellStart"/>
      <w:proofErr w:type="gramStart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21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ноября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до 16:00 (</w:t>
      </w:r>
      <w:proofErr w:type="spellStart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11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декабря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адресу: 123100,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г. Москва, Пресненская наб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BB4142" w:rsidRDefault="00BB4142" w:rsidP="00BB414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F70ECA" w:rsidRPr="008E1780" w:rsidRDefault="00F70ECA" w:rsidP="00541D5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До истечения указанного в Извещении срока приема заявок поступило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Две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заявки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аукционе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163C31" w:rsidRDefault="00163C31" w:rsidP="00C968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C968B2" w:rsidRDefault="005E4C15" w:rsidP="00541D5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представлении заявок на участие в открытом </w:t>
      </w:r>
      <w:r w:rsidR="009E6DA0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6521"/>
        <w:gridCol w:w="2268"/>
      </w:tblGrid>
      <w:tr w:rsidR="00AF1B06" w:rsidRPr="006F1E33" w:rsidTr="00825EEE">
        <w:trPr>
          <w:trHeight w:val="11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06" w:rsidRPr="006F1E33" w:rsidRDefault="00AF1B06" w:rsidP="00825EEE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06" w:rsidRPr="006F1E33" w:rsidRDefault="00AF1B06" w:rsidP="00825EEE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</w:t>
            </w:r>
          </w:p>
          <w:p w:rsidR="00AF1B06" w:rsidRPr="006F1E33" w:rsidRDefault="00AF1B06" w:rsidP="00825EEE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</w:p>
          <w:p w:rsidR="00AF1B06" w:rsidRPr="006F1E33" w:rsidRDefault="00AF1B06" w:rsidP="00825EEE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адрес; телефон; </w:t>
            </w:r>
            <w:proofErr w:type="gramStart"/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06" w:rsidRDefault="00AF1B06" w:rsidP="00825EEE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Регистрационный номер заявки </w:t>
            </w:r>
          </w:p>
          <w:p w:rsidR="00AF1B06" w:rsidRDefault="00AF1B06" w:rsidP="00825EEE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(время </w:t>
            </w:r>
            <w:proofErr w:type="gramEnd"/>
          </w:p>
          <w:p w:rsidR="00AF1B06" w:rsidRPr="006F1E33" w:rsidRDefault="00AF1B06" w:rsidP="00825EEE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поступления)</w:t>
            </w:r>
          </w:p>
        </w:tc>
      </w:tr>
      <w:tr w:rsidR="00541D55" w:rsidRPr="006F1E33" w:rsidTr="00825EEE">
        <w:trPr>
          <w:trHeight w:val="10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55" w:rsidRPr="006F1E33" w:rsidRDefault="00541D55" w:rsidP="00825E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D55" w:rsidRPr="00586153" w:rsidRDefault="00541D55" w:rsidP="00541D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ОАО</w:t>
            </w: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СОГАЗ</w:t>
            </w: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7736035485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107078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г.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Москва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пр. Академика Сахарова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ел.: 8-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865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250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52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timakova</w:t>
              </w:r>
              <w:r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</w:t>
              </w:r>
              <w:r w:rsidRPr="005A28A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sogaz</w:t>
              </w:r>
              <w:r w:rsidRPr="005A28A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D55" w:rsidRPr="00586153" w:rsidRDefault="00541D55" w:rsidP="009219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358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декабря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2014 года</w:t>
            </w:r>
          </w:p>
          <w:p w:rsidR="00541D55" w:rsidRPr="00586153" w:rsidRDefault="00541D55" w:rsidP="009219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41D55" w:rsidRPr="00586153" w:rsidRDefault="00541D55" w:rsidP="009219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541D55" w:rsidRPr="006F1E33" w:rsidTr="00825EEE">
        <w:trPr>
          <w:trHeight w:val="47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55" w:rsidRPr="006F1E33" w:rsidRDefault="00541D55" w:rsidP="00825E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D55" w:rsidRPr="003C6788" w:rsidRDefault="00541D55" w:rsidP="009219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СОАО «ВСК»</w:t>
            </w:r>
          </w:p>
          <w:p w:rsidR="00541D55" w:rsidRPr="00E20BC5" w:rsidRDefault="00541D55" w:rsidP="009219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0B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7710026574</w:t>
            </w:r>
          </w:p>
          <w:p w:rsidR="00541D55" w:rsidRPr="002501A8" w:rsidRDefault="00541D55" w:rsidP="009219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р. адрес: 121552, г. Москва,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Островная, д.4</w:t>
            </w:r>
          </w:p>
          <w:p w:rsidR="00541D55" w:rsidRPr="002501A8" w:rsidRDefault="00541D55" w:rsidP="009219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8-495-727-44-44</w:t>
            </w:r>
          </w:p>
          <w:p w:rsidR="00541D55" w:rsidRPr="00541D55" w:rsidRDefault="00541D55" w:rsidP="009219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541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541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0" w:history="1">
              <w:r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541D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vsk</w:t>
              </w:r>
              <w:proofErr w:type="spellEnd"/>
              <w:r w:rsidRPr="00541D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1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D55" w:rsidRPr="00586153" w:rsidRDefault="00541D55" w:rsidP="009219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359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декабря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2014 года</w:t>
            </w:r>
          </w:p>
          <w:p w:rsidR="00541D55" w:rsidRPr="00586153" w:rsidRDefault="00541D55" w:rsidP="009219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41D55" w:rsidRPr="00586153" w:rsidRDefault="00541D55" w:rsidP="009219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AF1B06" w:rsidRDefault="00AF1B06" w:rsidP="005D4933">
      <w:pPr>
        <w:pStyle w:val="a7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476F1" w:rsidRDefault="00541D55" w:rsidP="00541D5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Процедуры</w:t>
      </w:r>
      <w:r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вскрытия конвертов с заявками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допуска участников закупки </w:t>
      </w:r>
      <w:r w:rsidR="00CF23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 уч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стию в аукционе </w:t>
      </w:r>
      <w:r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ли</w:t>
      </w:r>
      <w:r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сь </w:t>
      </w:r>
      <w:r w:rsidR="00D476F1" w:rsidRPr="00BF5ED9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D476F1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="00D476F1" w:rsidRPr="00BF5ED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D476F1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="00D476F1" w:rsidRPr="00BF5ED9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="00D476F1" w:rsidRPr="00BF5ED9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="00D476F1" w:rsidRPr="00BF5ED9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D476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декабря</w:t>
      </w:r>
      <w:r w:rsidR="00D476F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D476F1" w:rsidRPr="00BF5ED9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D476F1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D476F1" w:rsidRPr="00BF5ED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адресу: </w:t>
      </w:r>
      <w:r w:rsidR="00D476F1">
        <w:rPr>
          <w:rFonts w:ascii="Times New Roman" w:eastAsia="Times New Roman" w:hAnsi="Times New Roman" w:cs="Times New Roman"/>
          <w:bCs/>
          <w:sz w:val="24"/>
          <w:szCs w:val="24"/>
        </w:rPr>
        <w:t>123100</w:t>
      </w:r>
      <w:r w:rsidR="00CF239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476F1" w:rsidRPr="001C03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F239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D476F1" w:rsidRPr="00FC081C">
        <w:rPr>
          <w:rFonts w:ascii="Times New Roman" w:eastAsia="Times New Roman" w:hAnsi="Times New Roman" w:cs="Times New Roman"/>
          <w:bCs/>
          <w:sz w:val="24"/>
          <w:szCs w:val="24"/>
        </w:rPr>
        <w:t>г. Москва, Пресненская наб</w:t>
      </w:r>
      <w:r w:rsidR="00D476F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476F1" w:rsidRPr="00FC081C">
        <w:rPr>
          <w:rFonts w:ascii="Times New Roman" w:eastAsia="Times New Roman" w:hAnsi="Times New Roman" w:cs="Times New Roman"/>
          <w:bCs/>
          <w:sz w:val="24"/>
          <w:szCs w:val="24"/>
        </w:rPr>
        <w:t>, д.</w:t>
      </w:r>
      <w:r w:rsidR="00D476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76F1" w:rsidRPr="00FC081C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="00D476F1" w:rsidRPr="00BF5ED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A49E6" w:rsidRDefault="00EA49E6" w:rsidP="005D4933">
      <w:pPr>
        <w:pStyle w:val="a7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96C12" w:rsidRPr="00C968B2" w:rsidRDefault="00A96C12" w:rsidP="00CF2396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допуска:</w:t>
      </w:r>
    </w:p>
    <w:p w:rsidR="002E4947" w:rsidRPr="00207102" w:rsidRDefault="00A96C12" w:rsidP="00CF2396">
      <w:pPr>
        <w:pStyle w:val="a7"/>
        <w:numPr>
          <w:ilvl w:val="1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7102">
        <w:rPr>
          <w:rFonts w:ascii="Times New Roman" w:hAnsi="Times New Roman" w:cs="Times New Roman"/>
          <w:color w:val="000000" w:themeColor="text1"/>
          <w:sz w:val="24"/>
          <w:szCs w:val="24"/>
        </w:rPr>
        <w:t>Допущены</w:t>
      </w:r>
      <w:r w:rsidRPr="002071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 процедуре проведения аукциона, следующие </w:t>
      </w:r>
      <w:r w:rsidR="00CF23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участники</w:t>
      </w:r>
      <w:r w:rsidRPr="002071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2071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CF2396" w:rsidRDefault="00CF2396" w:rsidP="00CF2396">
      <w:pPr>
        <w:pStyle w:val="a7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050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ОАО «СОГАЗ»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53E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(ИНН 7736035485);</w:t>
      </w:r>
    </w:p>
    <w:p w:rsidR="00CF2396" w:rsidRPr="00B53E87" w:rsidRDefault="00CF2396" w:rsidP="00CF2396">
      <w:pPr>
        <w:pStyle w:val="a7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53E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СОАО «ВСК» </w:t>
      </w:r>
      <w:r w:rsidRPr="00B53E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(ИНН 7710026574).</w:t>
      </w:r>
    </w:p>
    <w:p w:rsidR="00CF2396" w:rsidRPr="005D4933" w:rsidRDefault="00CF2396" w:rsidP="00CF2396">
      <w:pPr>
        <w:pStyle w:val="a7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F2396" w:rsidRPr="00370C5C" w:rsidRDefault="00A96C12" w:rsidP="00CF2396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Назначена</w:t>
      </w:r>
      <w:r w:rsidR="00370C5C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«стартов</w:t>
      </w:r>
      <w:r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370C5C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</w:t>
      </w:r>
      <w:r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70C5C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2396" w:rsidRPr="00B53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страховой прем</w:t>
      </w:r>
      <w:proofErr w:type="gramStart"/>
      <w:r w:rsidR="00CF2396" w:rsidRPr="00B53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ии ау</w:t>
      </w:r>
      <w:proofErr w:type="gramEnd"/>
      <w:r w:rsidR="00CF2396" w:rsidRPr="00B53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кциона</w:t>
      </w:r>
      <w:r w:rsidR="00370C5C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 размере – </w:t>
      </w:r>
      <w:r w:rsidR="00CF2396" w:rsidRPr="00B53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515</w:t>
      </w:r>
      <w:r w:rsidR="00CF23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CF2396" w:rsidRPr="00B53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262,05 (Пятьсот пятнадцать тысяч двести шестьдесят два) рубля 05 копеек, с франшизой </w:t>
      </w:r>
      <w:r w:rsidR="00CF23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CF2396" w:rsidRPr="00B53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размере 0 (Ноль) рублей (0 % (Ноль) процентов).</w:t>
      </w:r>
    </w:p>
    <w:p w:rsidR="00370C5C" w:rsidRPr="00C968B2" w:rsidRDefault="00370C5C" w:rsidP="00CF239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47200" w:rsidRPr="00B00DBB" w:rsidRDefault="005D4933" w:rsidP="00CF2396">
      <w:pPr>
        <w:pStyle w:val="a7"/>
        <w:numPr>
          <w:ilvl w:val="1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00D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Установлен</w:t>
      </w:r>
      <w:r w:rsidR="00370C5C" w:rsidRPr="00B00D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«шаг аукциона»</w:t>
      </w:r>
      <w:r w:rsidR="00370C5C" w:rsidRPr="00B00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70C5C" w:rsidRPr="00B00D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размере – </w:t>
      </w:r>
      <w:r w:rsidR="00CF2396" w:rsidRPr="00B53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15 000 (Пятнадцать тысяч) рублей.</w:t>
      </w:r>
    </w:p>
    <w:p w:rsidR="00B00DBB" w:rsidRPr="00B00DBB" w:rsidRDefault="00B00DBB" w:rsidP="00207102">
      <w:pPr>
        <w:pStyle w:val="a7"/>
        <w:tabs>
          <w:tab w:val="left" w:pos="142"/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D4933" w:rsidRDefault="005D4933" w:rsidP="00CF2396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проведения открытого аукциона:</w:t>
      </w:r>
    </w:p>
    <w:p w:rsidR="002F4F36" w:rsidRPr="00C03D94" w:rsidRDefault="002F4F36" w:rsidP="00CF2396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проведения открытого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 аукцион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021F6">
        <w:rPr>
          <w:rFonts w:ascii="Times New Roman" w:eastAsia="Times New Roman" w:hAnsi="Times New Roman" w:cs="Times New Roman"/>
          <w:bCs/>
          <w:sz w:val="24"/>
          <w:szCs w:val="24"/>
        </w:rPr>
        <w:t>состоялась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15:00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CF2396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F2396">
        <w:rPr>
          <w:rFonts w:ascii="Times New Roman" w:eastAsia="Times New Roman" w:hAnsi="Times New Roman" w:cs="Times New Roman"/>
          <w:bCs/>
          <w:sz w:val="24"/>
          <w:szCs w:val="24"/>
        </w:rPr>
        <w:t>декабря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 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 по адресу: </w:t>
      </w:r>
      <w:r w:rsidR="006B5771">
        <w:rPr>
          <w:rFonts w:ascii="Times New Roman" w:eastAsia="Times New Roman" w:hAnsi="Times New Roman" w:cs="Times New Roman"/>
          <w:bCs/>
          <w:sz w:val="24"/>
          <w:szCs w:val="24"/>
        </w:rPr>
        <w:t>123100</w:t>
      </w:r>
      <w:r w:rsidR="00CF239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B5771" w:rsidRPr="001C03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5771" w:rsidRPr="00FC081C">
        <w:rPr>
          <w:rFonts w:ascii="Times New Roman" w:eastAsia="Times New Roman" w:hAnsi="Times New Roman" w:cs="Times New Roman"/>
          <w:bCs/>
          <w:sz w:val="24"/>
          <w:szCs w:val="24"/>
        </w:rPr>
        <w:t>г. Москва, Пресненская наб</w:t>
      </w:r>
      <w:r w:rsidR="006B577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B5771" w:rsidRPr="00FC081C">
        <w:rPr>
          <w:rFonts w:ascii="Times New Roman" w:eastAsia="Times New Roman" w:hAnsi="Times New Roman" w:cs="Times New Roman"/>
          <w:bCs/>
          <w:sz w:val="24"/>
          <w:szCs w:val="24"/>
        </w:rPr>
        <w:t>, д.</w:t>
      </w:r>
      <w:r w:rsidR="006B57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5771" w:rsidRPr="00FC081C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F4F36" w:rsidRPr="00C968B2" w:rsidRDefault="002F4F36" w:rsidP="00207102">
      <w:pPr>
        <w:pStyle w:val="a7"/>
        <w:tabs>
          <w:tab w:val="left" w:pos="567"/>
        </w:tabs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96C12" w:rsidRPr="00163C31" w:rsidRDefault="00A96C12" w:rsidP="008D5CAF">
      <w:pPr>
        <w:pStyle w:val="a7"/>
        <w:numPr>
          <w:ilvl w:val="1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 стороны участников аукциона</w:t>
      </w:r>
      <w:r w:rsidR="002F4F36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присутствовали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8D5CAF" w:rsidRDefault="008D5CAF" w:rsidP="008D5CAF">
      <w:pPr>
        <w:pStyle w:val="a7"/>
        <w:numPr>
          <w:ilvl w:val="2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D5C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050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ОАО «СОГАЗ»</w:t>
      </w:r>
      <w:r w:rsidRPr="008D5C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Колосницын</w:t>
      </w:r>
      <w:proofErr w:type="spellEnd"/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Василий Игоревич </w:t>
      </w:r>
      <w:r w:rsidR="00C161D9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(доверенность от </w:t>
      </w:r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04</w:t>
      </w:r>
      <w:r w:rsidR="00C161D9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07</w:t>
      </w:r>
      <w:r w:rsidR="00C161D9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.2014 г. </w:t>
      </w:r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 xml:space="preserve">№ </w:t>
      </w:r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402/14</w:t>
      </w:r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163C31" w:rsidRPr="00163C31" w:rsidRDefault="00163C31" w:rsidP="008D5CAF">
      <w:pPr>
        <w:pStyle w:val="a7"/>
        <w:numPr>
          <w:ilvl w:val="2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Pr="00163C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СОАО «ВСК» 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– </w:t>
      </w:r>
      <w:proofErr w:type="spellStart"/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Лызов</w:t>
      </w:r>
      <w:proofErr w:type="spellEnd"/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Дмитрий Викторович (доверенность от 15.01.2014 г. </w:t>
      </w:r>
      <w:r w:rsidR="008D5C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№ 276).</w:t>
      </w:r>
    </w:p>
    <w:p w:rsidR="00A96C12" w:rsidRPr="00696DBF" w:rsidRDefault="00A96C12" w:rsidP="008D5CAF">
      <w:pPr>
        <w:pStyle w:val="a7"/>
        <w:tabs>
          <w:tab w:val="left" w:pos="426"/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371FE1" w:rsidRPr="00163C31" w:rsidRDefault="00371FE1" w:rsidP="008D5CAF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Ход аукциона представлен в Карте аукциона от </w:t>
      </w:r>
      <w:r w:rsidR="008D5C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D5C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декабря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2014 года</w:t>
      </w:r>
      <w:r w:rsidR="00442BB7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D5C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</w:t>
      </w:r>
      <w:r w:rsidR="008D5C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ДВТРК</w:t>
      </w:r>
      <w:r w:rsidR="00696DBF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-4</w:t>
      </w:r>
      <w:r w:rsidR="008D5C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являющимся неотъемлемой частью настоящего протокола.</w:t>
      </w:r>
    </w:p>
    <w:p w:rsidR="00BC74D0" w:rsidRPr="00696DBF" w:rsidRDefault="00BC74D0" w:rsidP="00207102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371FE1" w:rsidRPr="00163C31" w:rsidRDefault="00163C31" w:rsidP="00C161D9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C74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Последнее предложение о цене договора предложено </w:t>
      </w:r>
      <w:r w:rsidR="00A96C12" w:rsidRPr="00163C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СОАО «ВСК» </w:t>
      </w:r>
      <w:r w:rsidR="00442BB7" w:rsidRPr="00163C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371FE1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(ИНН 7710026574) и составляет </w:t>
      </w:r>
      <w:r w:rsidR="00C161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350 262,05</w:t>
      </w:r>
      <w:r w:rsidR="00D853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Триста пятьдесят тысяч двести шестьдесят </w:t>
      </w:r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два</w:t>
      </w:r>
      <w:r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 рубл</w:t>
      </w:r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я</w:t>
      </w:r>
      <w:r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05 копеек, </w:t>
      </w:r>
      <w:r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НДС</w:t>
      </w:r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не облагается</w:t>
      </w:r>
      <w:r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96C12" w:rsidRPr="00696DBF" w:rsidRDefault="00A96C12" w:rsidP="00207102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371FE1" w:rsidRPr="007F2F22" w:rsidRDefault="00371FE1" w:rsidP="00C161D9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Предпоследнее предложение </w:t>
      </w:r>
      <w:r w:rsidR="007F2F22" w:rsidRPr="00BC74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цене договора </w:t>
      </w:r>
      <w:r w:rsidR="00C161D9" w:rsidRPr="00B050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ОАО «СОГАЗ»</w:t>
      </w:r>
      <w:r w:rsidR="00C161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161D9" w:rsidRPr="00B53E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(ИНН 7736035485)</w:t>
      </w:r>
      <w:r w:rsidR="00442BB7" w:rsidRPr="007F2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85E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составляет </w:t>
      </w:r>
      <w:r w:rsidR="00C161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C161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65</w:t>
      </w:r>
      <w:r w:rsidR="00C161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 262,05 </w:t>
      </w:r>
      <w:r w:rsidR="00C161D9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Триста </w:t>
      </w:r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шестьдесят пять</w:t>
      </w:r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тысяч двести шестьдесят два</w:t>
      </w:r>
      <w:r w:rsidR="00C161D9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 рубл</w:t>
      </w:r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я</w:t>
      </w:r>
      <w:r w:rsidR="00C161D9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05 копеек, </w:t>
      </w:r>
      <w:r w:rsidR="00C161D9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НДС</w:t>
      </w:r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не облагается</w:t>
      </w:r>
      <w:r w:rsidR="00C161D9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71FE1" w:rsidRPr="00696DBF" w:rsidRDefault="00371FE1" w:rsidP="0020710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371FE1" w:rsidRPr="00C4345C" w:rsidRDefault="00C4345C" w:rsidP="00C161D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371FE1" w:rsidRPr="007F2F22" w:rsidRDefault="00BC74D0" w:rsidP="00C161D9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371FE1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ризнать участника аукциона</w:t>
      </w:r>
      <w:r w:rsidR="00442BB7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</w:t>
      </w:r>
      <w:r w:rsidR="00442BB7" w:rsidRPr="007F2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СОАО «ВСК» </w:t>
      </w:r>
      <w:r w:rsidR="00371FE1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(ИНН 7710026574) победителем </w:t>
      </w:r>
      <w:r w:rsidR="00442BB7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371FE1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аукциона </w:t>
      </w:r>
      <w:r w:rsidR="007F2F22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ценой договора</w:t>
      </w:r>
      <w:r w:rsidR="00442BB7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161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350 262,05 </w:t>
      </w:r>
      <w:r w:rsidR="00C161D9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Триста пятьдесят тысяч двести шестьдесят два</w:t>
      </w:r>
      <w:r w:rsidR="00C161D9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 рубл</w:t>
      </w:r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я</w:t>
      </w:r>
      <w:r w:rsidR="00C161D9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05 копеек, </w:t>
      </w:r>
      <w:r w:rsidR="00C161D9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НДС</w:t>
      </w:r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не облагается</w:t>
      </w:r>
      <w:r w:rsidR="00C161D9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71FE1" w:rsidRPr="00C968B2" w:rsidRDefault="00371FE1" w:rsidP="002071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2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A96C12" w:rsidRPr="00C968B2" w:rsidRDefault="00A96C12" w:rsidP="0020710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C968B2" w:rsidRDefault="00AC58E3" w:rsidP="00C161D9">
      <w:pPr>
        <w:pStyle w:val="a7"/>
        <w:widowControl w:val="0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2071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E6283" w:rsidRPr="00C968B2" w:rsidRDefault="00FE6283" w:rsidP="0020710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C968B2" w:rsidRDefault="003E499B" w:rsidP="0020710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C161D9" w:rsidRDefault="00AC58E3" w:rsidP="0020710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1" w:history="1">
        <w:r w:rsidR="003E499B" w:rsidRPr="00C161D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C161D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C161D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zakupki</w:t>
        </w:r>
        <w:r w:rsidR="003E499B" w:rsidRPr="00C161D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C161D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="003E499B" w:rsidRPr="00C161D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C161D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FE6283" w:rsidRPr="00C161D9">
        <w:rPr>
          <w:rStyle w:val="a6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2" w:history="1">
        <w:r w:rsidR="003E499B" w:rsidRPr="00C161D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C161D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C161D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ncrc</w:t>
        </w:r>
        <w:r w:rsidR="003E499B" w:rsidRPr="00C161D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3E499B" w:rsidRPr="00C161D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3E499B" w:rsidRP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161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7412A" w:rsidRPr="00C968B2" w:rsidRDefault="00A7412A" w:rsidP="002071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C968B2" w:rsidRDefault="00AC58E3" w:rsidP="002071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bookmarkStart w:id="0" w:name="_GoBack"/>
      <w:bookmarkEnd w:id="0"/>
    </w:p>
    <w:p w:rsidR="00442BB7" w:rsidRPr="00442BB7" w:rsidRDefault="00442BB7" w:rsidP="00207102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7">
        <w:rPr>
          <w:rFonts w:ascii="Times New Roman" w:eastAsia="Times New Roman" w:hAnsi="Times New Roman" w:cs="Times New Roman"/>
          <w:sz w:val="24"/>
          <w:szCs w:val="24"/>
        </w:rPr>
        <w:t xml:space="preserve">Копии приглашений к участию в аукционе – на </w:t>
      </w:r>
      <w:r w:rsidR="0020710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42BB7">
        <w:rPr>
          <w:rFonts w:ascii="Times New Roman" w:eastAsia="Times New Roman" w:hAnsi="Times New Roman" w:cs="Times New Roman"/>
          <w:sz w:val="24"/>
          <w:szCs w:val="24"/>
        </w:rPr>
        <w:t xml:space="preserve"> л., в 1 экз.;</w:t>
      </w:r>
    </w:p>
    <w:p w:rsidR="00442BB7" w:rsidRPr="00442BB7" w:rsidRDefault="00442BB7" w:rsidP="00207102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7">
        <w:rPr>
          <w:rFonts w:ascii="Times New Roman" w:eastAsia="Times New Roman" w:hAnsi="Times New Roman" w:cs="Times New Roman"/>
          <w:sz w:val="24"/>
          <w:szCs w:val="24"/>
        </w:rPr>
        <w:t>Карта аукциона – на 1 л., в 1 экз.;</w:t>
      </w:r>
    </w:p>
    <w:p w:rsidR="00442BB7" w:rsidRPr="00442BB7" w:rsidRDefault="00442BB7" w:rsidP="00207102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7">
        <w:rPr>
          <w:rFonts w:ascii="Times New Roman" w:eastAsia="Times New Roman" w:hAnsi="Times New Roman" w:cs="Times New Roman"/>
          <w:sz w:val="24"/>
          <w:szCs w:val="24"/>
        </w:rPr>
        <w:t xml:space="preserve">Журнал регистрации представителей участников закупки – </w:t>
      </w:r>
      <w:r w:rsidRPr="00442BB7">
        <w:rPr>
          <w:rFonts w:ascii="Times New Roman" w:eastAsia="Times New Roman" w:hAnsi="Times New Roman" w:cs="Times New Roman"/>
          <w:bCs/>
          <w:sz w:val="24"/>
          <w:szCs w:val="24"/>
        </w:rPr>
        <w:t>на 1 л., в 1 экз.</w:t>
      </w:r>
    </w:p>
    <w:p w:rsidR="00371FE1" w:rsidRDefault="00371FE1" w:rsidP="00371FE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96DBF" w:rsidRDefault="00696DBF" w:rsidP="00371FE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7FED" w:rsidRPr="00A65DF0" w:rsidRDefault="00057FED" w:rsidP="00057F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7B11">
        <w:rPr>
          <w:rFonts w:ascii="Times New Roman" w:hAnsi="Times New Roman"/>
          <w:color w:val="000000"/>
          <w:sz w:val="24"/>
          <w:szCs w:val="24"/>
        </w:rPr>
        <w:t xml:space="preserve">Председатель комиссии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7B11">
        <w:rPr>
          <w:rFonts w:ascii="Times New Roman" w:hAnsi="Times New Roman"/>
          <w:color w:val="000000"/>
          <w:sz w:val="24"/>
          <w:szCs w:val="24"/>
        </w:rPr>
        <w:t xml:space="preserve">        _________________ </w:t>
      </w:r>
      <w:r w:rsidR="005D4E58" w:rsidRPr="009174FD">
        <w:rPr>
          <w:rFonts w:ascii="Times New Roman" w:hAnsi="Times New Roman"/>
          <w:bCs/>
          <w:color w:val="000000"/>
          <w:sz w:val="24"/>
          <w:szCs w:val="24"/>
        </w:rPr>
        <w:t>Голосов Дмитрий Александрович</w:t>
      </w:r>
    </w:p>
    <w:p w:rsidR="00057FED" w:rsidRDefault="00057FED" w:rsidP="00057F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7FED" w:rsidRDefault="00057FED" w:rsidP="00057F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7FED" w:rsidRDefault="00057FED" w:rsidP="00057F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1C6680">
        <w:rPr>
          <w:rFonts w:ascii="Times New Roman" w:hAnsi="Times New Roman"/>
          <w:bCs/>
          <w:color w:val="000000"/>
          <w:sz w:val="24"/>
          <w:szCs w:val="24"/>
        </w:rPr>
        <w:t>Ветчинников Владимир Николаевич</w:t>
      </w:r>
    </w:p>
    <w:p w:rsidR="00057FED" w:rsidRDefault="00057FED" w:rsidP="00057F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7FED" w:rsidRDefault="00057FED" w:rsidP="00057F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7FED" w:rsidRDefault="00057FED" w:rsidP="00057F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="005D4E58" w:rsidRPr="00FA4CE4">
        <w:rPr>
          <w:rFonts w:ascii="Times New Roman" w:hAnsi="Times New Roman"/>
          <w:bCs/>
          <w:color w:val="000000"/>
          <w:sz w:val="24"/>
          <w:szCs w:val="24"/>
        </w:rPr>
        <w:t>Дубенко Павел Николаевич</w:t>
      </w:r>
    </w:p>
    <w:p w:rsidR="00057FED" w:rsidRDefault="00057FED" w:rsidP="00057F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74FD" w:rsidRDefault="009174FD" w:rsidP="009174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74FD" w:rsidRDefault="009174FD" w:rsidP="009174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9174FD">
        <w:rPr>
          <w:rFonts w:ascii="Times New Roman" w:hAnsi="Times New Roman"/>
          <w:bCs/>
          <w:color w:val="000000"/>
          <w:sz w:val="24"/>
          <w:szCs w:val="24"/>
        </w:rPr>
        <w:t>Зверева Наталья Алексеевна</w:t>
      </w:r>
    </w:p>
    <w:p w:rsidR="00057FED" w:rsidRDefault="00057FED" w:rsidP="00057F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74FD" w:rsidRDefault="009174FD" w:rsidP="00057F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7FED" w:rsidRDefault="00057FED" w:rsidP="00057F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21251C">
        <w:rPr>
          <w:rFonts w:ascii="Times New Roman" w:hAnsi="Times New Roman"/>
          <w:bCs/>
          <w:color w:val="000000"/>
          <w:sz w:val="24"/>
          <w:szCs w:val="24"/>
        </w:rPr>
        <w:t>Иванов Николай Васильевич</w:t>
      </w:r>
    </w:p>
    <w:p w:rsidR="00057FED" w:rsidRDefault="00057FED" w:rsidP="00057F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74FD" w:rsidRDefault="009174FD" w:rsidP="00057F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7FED" w:rsidRDefault="00057FED" w:rsidP="00057F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="005D4E58" w:rsidRPr="00FA4CE4">
        <w:rPr>
          <w:rFonts w:ascii="Times New Roman" w:hAnsi="Times New Roman"/>
          <w:bCs/>
          <w:color w:val="000000"/>
          <w:sz w:val="24"/>
          <w:szCs w:val="24"/>
        </w:rPr>
        <w:t>Канукоев Аслан Султанович</w:t>
      </w:r>
    </w:p>
    <w:p w:rsidR="00057FED" w:rsidRDefault="00057FED" w:rsidP="00057FE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57FED" w:rsidRPr="00DD3691" w:rsidRDefault="00057FED" w:rsidP="00057FE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57FED" w:rsidRDefault="00057FED" w:rsidP="00057F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21251C">
        <w:rPr>
          <w:rFonts w:ascii="Times New Roman" w:hAnsi="Times New Roman"/>
          <w:bCs/>
          <w:color w:val="000000"/>
          <w:sz w:val="24"/>
          <w:szCs w:val="24"/>
        </w:rPr>
        <w:t>Чернышев Юрий Александрович</w:t>
      </w:r>
    </w:p>
    <w:p w:rsidR="00057FED" w:rsidRDefault="00057FED" w:rsidP="00057F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7FED" w:rsidRPr="00DD3691" w:rsidRDefault="00057FED" w:rsidP="00057F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7FED" w:rsidRDefault="00057FED" w:rsidP="00057F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Секретарь комиссии                    _________________ </w:t>
      </w:r>
      <w:r w:rsidR="005D4E58" w:rsidRPr="00FA4CE4">
        <w:rPr>
          <w:rFonts w:ascii="Times New Roman" w:hAnsi="Times New Roman"/>
          <w:bCs/>
          <w:color w:val="000000"/>
          <w:sz w:val="24"/>
          <w:szCs w:val="24"/>
        </w:rPr>
        <w:t>Токарев Игорь Александрович</w:t>
      </w:r>
    </w:p>
    <w:p w:rsidR="00057FED" w:rsidRDefault="00057FED" w:rsidP="00057FED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7FED" w:rsidRPr="00346330" w:rsidRDefault="00057FED" w:rsidP="00057FED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7FED" w:rsidRPr="002A3CFE" w:rsidRDefault="00057FED" w:rsidP="00057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6C8">
        <w:rPr>
          <w:rFonts w:ascii="Times New Roman" w:eastAsia="Times New Roman" w:hAnsi="Times New Roman" w:cs="Times New Roman"/>
          <w:sz w:val="24"/>
          <w:szCs w:val="24"/>
        </w:rPr>
        <w:t>Экспер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                             </w:t>
      </w:r>
      <w:r w:rsidRPr="0008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</w:t>
      </w:r>
      <w:r w:rsidR="00C917F0" w:rsidRPr="007432ED">
        <w:rPr>
          <w:rFonts w:ascii="Times New Roman" w:eastAsia="Times New Roman" w:hAnsi="Times New Roman" w:cs="Times New Roman"/>
          <w:bCs/>
          <w:sz w:val="24"/>
          <w:szCs w:val="24"/>
        </w:rPr>
        <w:t>Кулешова Анастасия Дмитриевна</w:t>
      </w:r>
    </w:p>
    <w:p w:rsidR="00442BB7" w:rsidRDefault="00442BB7" w:rsidP="00311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03A" w:rsidRPr="00193C7F" w:rsidRDefault="0031103A" w:rsidP="00311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7F">
        <w:rPr>
          <w:rFonts w:ascii="Times New Roman" w:hAnsi="Times New Roman"/>
          <w:sz w:val="24"/>
          <w:szCs w:val="24"/>
        </w:rPr>
        <w:t>Заказчик:</w:t>
      </w:r>
    </w:p>
    <w:p w:rsidR="0031103A" w:rsidRPr="00193C7F" w:rsidRDefault="0031103A" w:rsidP="00311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193C7F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193C7F">
        <w:rPr>
          <w:rFonts w:ascii="Times New Roman" w:hAnsi="Times New Roman"/>
          <w:sz w:val="24"/>
          <w:szCs w:val="24"/>
        </w:rPr>
        <w:t xml:space="preserve"> директор </w:t>
      </w:r>
    </w:p>
    <w:p w:rsidR="007F14E8" w:rsidRPr="00696DBF" w:rsidRDefault="0031103A" w:rsidP="00696DBF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7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АО «КСК»                               __________________ </w:t>
      </w:r>
      <w:r w:rsidRPr="0099034F">
        <w:rPr>
          <w:rFonts w:ascii="Times New Roman" w:hAnsi="Times New Roman"/>
          <w:sz w:val="24"/>
          <w:szCs w:val="24"/>
        </w:rPr>
        <w:t>Верещагин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34F">
        <w:rPr>
          <w:rFonts w:ascii="Times New Roman" w:hAnsi="Times New Roman"/>
          <w:sz w:val="24"/>
          <w:szCs w:val="24"/>
        </w:rPr>
        <w:t>Сергей Викторович</w:t>
      </w:r>
    </w:p>
    <w:sectPr w:rsidR="007F14E8" w:rsidRPr="00696DBF" w:rsidSect="00B26775">
      <w:headerReference w:type="default" r:id="rId13"/>
      <w:footerReference w:type="default" r:id="rId14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FA4CE4">
      <w:rPr>
        <w:rFonts w:ascii="Times New Roman" w:hAnsi="Times New Roman" w:cs="Times New Roman"/>
      </w:rPr>
      <w:t>16</w:t>
    </w:r>
    <w:r w:rsidR="00371FE1">
      <w:rPr>
        <w:rFonts w:ascii="Times New Roman" w:hAnsi="Times New Roman" w:cs="Times New Roman"/>
      </w:rPr>
      <w:t xml:space="preserve"> </w:t>
    </w:r>
    <w:r w:rsidR="00FA4CE4">
      <w:rPr>
        <w:rFonts w:ascii="Times New Roman" w:hAnsi="Times New Roman" w:cs="Times New Roman"/>
      </w:rPr>
      <w:t>декабря</w:t>
    </w:r>
    <w:r w:rsidRPr="00DD1727">
      <w:rPr>
        <w:rFonts w:ascii="Times New Roman" w:hAnsi="Times New Roman" w:cs="Times New Roman"/>
      </w:rPr>
      <w:t xml:space="preserve"> 201</w:t>
    </w:r>
    <w:r w:rsidR="0020798A">
      <w:rPr>
        <w:rFonts w:ascii="Times New Roman" w:hAnsi="Times New Roman" w:cs="Times New Roman"/>
      </w:rPr>
      <w:t>4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FA4CE4">
      <w:rPr>
        <w:rFonts w:ascii="Times New Roman" w:hAnsi="Times New Roman" w:cs="Times New Roman"/>
      </w:rPr>
      <w:t>ДВТРК</w:t>
    </w:r>
    <w:r w:rsidR="0056296F">
      <w:rPr>
        <w:rFonts w:ascii="Times New Roman" w:hAnsi="Times New Roman" w:cs="Times New Roman"/>
      </w:rPr>
      <w:t xml:space="preserve"> – </w:t>
    </w:r>
    <w:r w:rsidR="00696DBF">
      <w:rPr>
        <w:rFonts w:ascii="Times New Roman" w:hAnsi="Times New Roman" w:cs="Times New Roman"/>
      </w:rPr>
      <w:t>4</w:t>
    </w:r>
    <w:r w:rsidR="00FA4CE4">
      <w:rPr>
        <w:rFonts w:ascii="Times New Roman" w:hAnsi="Times New Roman" w:cs="Times New Roman"/>
      </w:rPr>
      <w:t>5</w:t>
    </w:r>
    <w:r w:rsidR="00371FE1">
      <w:rPr>
        <w:rFonts w:ascii="Times New Roman" w:hAnsi="Times New Roman" w:cs="Times New Roman"/>
      </w:rPr>
      <w:t>/</w:t>
    </w:r>
    <w:r w:rsidR="00FA4CE4">
      <w:rPr>
        <w:rFonts w:ascii="Times New Roman" w:hAnsi="Times New Roman" w:cs="Times New Roman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1D9">
          <w:rPr>
            <w:noProof/>
          </w:rPr>
          <w:t>3</w:t>
        </w:r>
        <w:r>
          <w:fldChar w:fldCharType="end"/>
        </w:r>
      </w:p>
    </w:sdtContent>
  </w:sdt>
  <w:p w:rsidR="006912A8" w:rsidRDefault="006912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277BC0"/>
    <w:multiLevelType w:val="hybridMultilevel"/>
    <w:tmpl w:val="871E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A5543300"/>
    <w:lvl w:ilvl="0" w:tplc="F544D2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67C46"/>
    <w:multiLevelType w:val="multilevel"/>
    <w:tmpl w:val="96640A0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20"/>
  </w:num>
  <w:num w:numId="5">
    <w:abstractNumId w:val="2"/>
  </w:num>
  <w:num w:numId="6">
    <w:abstractNumId w:val="18"/>
  </w:num>
  <w:num w:numId="7">
    <w:abstractNumId w:val="7"/>
  </w:num>
  <w:num w:numId="8">
    <w:abstractNumId w:val="19"/>
  </w:num>
  <w:num w:numId="9">
    <w:abstractNumId w:val="8"/>
  </w:num>
  <w:num w:numId="10">
    <w:abstractNumId w:val="10"/>
  </w:num>
  <w:num w:numId="11">
    <w:abstractNumId w:val="13"/>
  </w:num>
  <w:num w:numId="12">
    <w:abstractNumId w:val="4"/>
  </w:num>
  <w:num w:numId="13">
    <w:abstractNumId w:val="1"/>
  </w:num>
  <w:num w:numId="14">
    <w:abstractNumId w:val="15"/>
  </w:num>
  <w:num w:numId="15">
    <w:abstractNumId w:val="0"/>
  </w:num>
  <w:num w:numId="16">
    <w:abstractNumId w:val="21"/>
  </w:num>
  <w:num w:numId="17">
    <w:abstractNumId w:val="5"/>
  </w:num>
  <w:num w:numId="18">
    <w:abstractNumId w:val="22"/>
  </w:num>
  <w:num w:numId="19">
    <w:abstractNumId w:val="17"/>
  </w:num>
  <w:num w:numId="20">
    <w:abstractNumId w:val="16"/>
  </w:num>
  <w:num w:numId="21">
    <w:abstractNumId w:val="11"/>
  </w:num>
  <w:num w:numId="22">
    <w:abstractNumId w:val="9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213E1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57FED"/>
    <w:rsid w:val="000609E1"/>
    <w:rsid w:val="000657EA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754C"/>
    <w:rsid w:val="00097768"/>
    <w:rsid w:val="000A0AD3"/>
    <w:rsid w:val="000A20D8"/>
    <w:rsid w:val="000A232E"/>
    <w:rsid w:val="000A75BF"/>
    <w:rsid w:val="000B1A7E"/>
    <w:rsid w:val="000B1F80"/>
    <w:rsid w:val="000B2819"/>
    <w:rsid w:val="000B6E63"/>
    <w:rsid w:val="000C1ABD"/>
    <w:rsid w:val="000C36FF"/>
    <w:rsid w:val="000C5856"/>
    <w:rsid w:val="000D0BBB"/>
    <w:rsid w:val="000D3257"/>
    <w:rsid w:val="000D737A"/>
    <w:rsid w:val="000E3164"/>
    <w:rsid w:val="000E3E48"/>
    <w:rsid w:val="000E4890"/>
    <w:rsid w:val="000E610A"/>
    <w:rsid w:val="000E790F"/>
    <w:rsid w:val="00100344"/>
    <w:rsid w:val="00105A4F"/>
    <w:rsid w:val="00111638"/>
    <w:rsid w:val="00112BE7"/>
    <w:rsid w:val="001171F7"/>
    <w:rsid w:val="00117D24"/>
    <w:rsid w:val="001239B4"/>
    <w:rsid w:val="0012496B"/>
    <w:rsid w:val="0012548E"/>
    <w:rsid w:val="00125614"/>
    <w:rsid w:val="001256EB"/>
    <w:rsid w:val="001337C8"/>
    <w:rsid w:val="00135EF5"/>
    <w:rsid w:val="00140B43"/>
    <w:rsid w:val="00143399"/>
    <w:rsid w:val="001509F0"/>
    <w:rsid w:val="0015135E"/>
    <w:rsid w:val="00152E9D"/>
    <w:rsid w:val="00154735"/>
    <w:rsid w:val="00163C31"/>
    <w:rsid w:val="001654B3"/>
    <w:rsid w:val="00165B08"/>
    <w:rsid w:val="00166744"/>
    <w:rsid w:val="00167591"/>
    <w:rsid w:val="00171C4E"/>
    <w:rsid w:val="001731D9"/>
    <w:rsid w:val="00174289"/>
    <w:rsid w:val="00174E44"/>
    <w:rsid w:val="0017548B"/>
    <w:rsid w:val="00181D88"/>
    <w:rsid w:val="001840FD"/>
    <w:rsid w:val="00184340"/>
    <w:rsid w:val="00184EDE"/>
    <w:rsid w:val="001850B5"/>
    <w:rsid w:val="00185830"/>
    <w:rsid w:val="00192FE8"/>
    <w:rsid w:val="001939CC"/>
    <w:rsid w:val="00193D45"/>
    <w:rsid w:val="001973FE"/>
    <w:rsid w:val="001A491A"/>
    <w:rsid w:val="001A6B94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102"/>
    <w:rsid w:val="0020778B"/>
    <w:rsid w:val="0020798A"/>
    <w:rsid w:val="00211B65"/>
    <w:rsid w:val="00212988"/>
    <w:rsid w:val="00213484"/>
    <w:rsid w:val="0021542B"/>
    <w:rsid w:val="00216571"/>
    <w:rsid w:val="00217E15"/>
    <w:rsid w:val="00223027"/>
    <w:rsid w:val="00234033"/>
    <w:rsid w:val="00234BC6"/>
    <w:rsid w:val="00240480"/>
    <w:rsid w:val="0024411A"/>
    <w:rsid w:val="00245825"/>
    <w:rsid w:val="002469C0"/>
    <w:rsid w:val="002501A8"/>
    <w:rsid w:val="00251142"/>
    <w:rsid w:val="002532FD"/>
    <w:rsid w:val="00253E8E"/>
    <w:rsid w:val="00253FB0"/>
    <w:rsid w:val="00256D91"/>
    <w:rsid w:val="0025781E"/>
    <w:rsid w:val="00257A85"/>
    <w:rsid w:val="002665D6"/>
    <w:rsid w:val="00266C3D"/>
    <w:rsid w:val="00270189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5687"/>
    <w:rsid w:val="002C729F"/>
    <w:rsid w:val="002D11C8"/>
    <w:rsid w:val="002D3D2D"/>
    <w:rsid w:val="002D509A"/>
    <w:rsid w:val="002D6FCA"/>
    <w:rsid w:val="002D7B87"/>
    <w:rsid w:val="002D7EFF"/>
    <w:rsid w:val="002E4947"/>
    <w:rsid w:val="002F2450"/>
    <w:rsid w:val="002F3D88"/>
    <w:rsid w:val="002F4779"/>
    <w:rsid w:val="002F4F36"/>
    <w:rsid w:val="003006D7"/>
    <w:rsid w:val="00303900"/>
    <w:rsid w:val="0031100F"/>
    <w:rsid w:val="0031103A"/>
    <w:rsid w:val="00312F00"/>
    <w:rsid w:val="00313951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46330"/>
    <w:rsid w:val="0034653E"/>
    <w:rsid w:val="00356923"/>
    <w:rsid w:val="00360054"/>
    <w:rsid w:val="0036095D"/>
    <w:rsid w:val="00361B9A"/>
    <w:rsid w:val="00366652"/>
    <w:rsid w:val="0036740C"/>
    <w:rsid w:val="00370C5C"/>
    <w:rsid w:val="00371FE1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5E56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D0B0D"/>
    <w:rsid w:val="003D3531"/>
    <w:rsid w:val="003D5829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26588"/>
    <w:rsid w:val="00426B19"/>
    <w:rsid w:val="00430ED4"/>
    <w:rsid w:val="00432F97"/>
    <w:rsid w:val="00436E40"/>
    <w:rsid w:val="004403A1"/>
    <w:rsid w:val="00440E9D"/>
    <w:rsid w:val="00442226"/>
    <w:rsid w:val="00442BB7"/>
    <w:rsid w:val="00443D6B"/>
    <w:rsid w:val="0044716D"/>
    <w:rsid w:val="00451DF9"/>
    <w:rsid w:val="00452D44"/>
    <w:rsid w:val="00453C50"/>
    <w:rsid w:val="00455070"/>
    <w:rsid w:val="00464955"/>
    <w:rsid w:val="00471FB0"/>
    <w:rsid w:val="00480B61"/>
    <w:rsid w:val="00481A73"/>
    <w:rsid w:val="0048275A"/>
    <w:rsid w:val="00485B7B"/>
    <w:rsid w:val="00485D9F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43CC"/>
    <w:rsid w:val="004B686C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786"/>
    <w:rsid w:val="005315B8"/>
    <w:rsid w:val="005324E1"/>
    <w:rsid w:val="005357CF"/>
    <w:rsid w:val="00541D55"/>
    <w:rsid w:val="00546738"/>
    <w:rsid w:val="00552402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FB8"/>
    <w:rsid w:val="00583FF9"/>
    <w:rsid w:val="0058461C"/>
    <w:rsid w:val="0059144E"/>
    <w:rsid w:val="00592FE1"/>
    <w:rsid w:val="005966DB"/>
    <w:rsid w:val="005A0748"/>
    <w:rsid w:val="005A0D04"/>
    <w:rsid w:val="005A2234"/>
    <w:rsid w:val="005A3336"/>
    <w:rsid w:val="005A524F"/>
    <w:rsid w:val="005A722A"/>
    <w:rsid w:val="005B21C4"/>
    <w:rsid w:val="005B6327"/>
    <w:rsid w:val="005B6FCB"/>
    <w:rsid w:val="005C2EBF"/>
    <w:rsid w:val="005C6B81"/>
    <w:rsid w:val="005C6F33"/>
    <w:rsid w:val="005D11D6"/>
    <w:rsid w:val="005D4933"/>
    <w:rsid w:val="005D4E58"/>
    <w:rsid w:val="005E04DF"/>
    <w:rsid w:val="005E0F76"/>
    <w:rsid w:val="005E4C15"/>
    <w:rsid w:val="005E52C2"/>
    <w:rsid w:val="005E56BE"/>
    <w:rsid w:val="005F1B8E"/>
    <w:rsid w:val="005F4F40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42BD0"/>
    <w:rsid w:val="00643E12"/>
    <w:rsid w:val="006462BE"/>
    <w:rsid w:val="00647B92"/>
    <w:rsid w:val="00650B24"/>
    <w:rsid w:val="006534B5"/>
    <w:rsid w:val="006544C4"/>
    <w:rsid w:val="0066341C"/>
    <w:rsid w:val="00663C3D"/>
    <w:rsid w:val="00666C83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96DBF"/>
    <w:rsid w:val="006A2517"/>
    <w:rsid w:val="006A392B"/>
    <w:rsid w:val="006A5155"/>
    <w:rsid w:val="006B3B61"/>
    <w:rsid w:val="006B413A"/>
    <w:rsid w:val="006B5771"/>
    <w:rsid w:val="006C131A"/>
    <w:rsid w:val="006C3291"/>
    <w:rsid w:val="006C4797"/>
    <w:rsid w:val="006D300A"/>
    <w:rsid w:val="006E0D66"/>
    <w:rsid w:val="006E62D2"/>
    <w:rsid w:val="006F3BD0"/>
    <w:rsid w:val="006F653A"/>
    <w:rsid w:val="007012B6"/>
    <w:rsid w:val="00713A5B"/>
    <w:rsid w:val="007146CF"/>
    <w:rsid w:val="00721924"/>
    <w:rsid w:val="00725514"/>
    <w:rsid w:val="00732C65"/>
    <w:rsid w:val="0073533A"/>
    <w:rsid w:val="007410DF"/>
    <w:rsid w:val="007414B3"/>
    <w:rsid w:val="007518D3"/>
    <w:rsid w:val="00754AC8"/>
    <w:rsid w:val="00755572"/>
    <w:rsid w:val="00766DEE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2F22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58EC"/>
    <w:rsid w:val="00832BA7"/>
    <w:rsid w:val="0083441F"/>
    <w:rsid w:val="008373DF"/>
    <w:rsid w:val="00837962"/>
    <w:rsid w:val="00840C80"/>
    <w:rsid w:val="00841763"/>
    <w:rsid w:val="00842995"/>
    <w:rsid w:val="008430A8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30D2"/>
    <w:rsid w:val="008973F5"/>
    <w:rsid w:val="008A4B9B"/>
    <w:rsid w:val="008A57C1"/>
    <w:rsid w:val="008A79F7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673"/>
    <w:rsid w:val="008D5CAF"/>
    <w:rsid w:val="008D689F"/>
    <w:rsid w:val="008E1780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A67"/>
    <w:rsid w:val="00904083"/>
    <w:rsid w:val="0091082E"/>
    <w:rsid w:val="00911E40"/>
    <w:rsid w:val="0091288D"/>
    <w:rsid w:val="00913BD6"/>
    <w:rsid w:val="009174FD"/>
    <w:rsid w:val="00920A32"/>
    <w:rsid w:val="00921461"/>
    <w:rsid w:val="00925BC6"/>
    <w:rsid w:val="00926FA2"/>
    <w:rsid w:val="009308C8"/>
    <w:rsid w:val="0093278C"/>
    <w:rsid w:val="009418C9"/>
    <w:rsid w:val="009430C4"/>
    <w:rsid w:val="00943564"/>
    <w:rsid w:val="009503C5"/>
    <w:rsid w:val="00951BA9"/>
    <w:rsid w:val="009526B4"/>
    <w:rsid w:val="00954AE3"/>
    <w:rsid w:val="00960A99"/>
    <w:rsid w:val="009625D3"/>
    <w:rsid w:val="00966F90"/>
    <w:rsid w:val="00971C89"/>
    <w:rsid w:val="00971E03"/>
    <w:rsid w:val="009725DF"/>
    <w:rsid w:val="009808DE"/>
    <w:rsid w:val="00984B60"/>
    <w:rsid w:val="009865CB"/>
    <w:rsid w:val="00986E1D"/>
    <w:rsid w:val="009879AC"/>
    <w:rsid w:val="00992783"/>
    <w:rsid w:val="009979C2"/>
    <w:rsid w:val="009A0A69"/>
    <w:rsid w:val="009A2388"/>
    <w:rsid w:val="009A36AD"/>
    <w:rsid w:val="009B1CAF"/>
    <w:rsid w:val="009B3C83"/>
    <w:rsid w:val="009B5FF6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9F4CE3"/>
    <w:rsid w:val="00A06761"/>
    <w:rsid w:val="00A0791D"/>
    <w:rsid w:val="00A07CE7"/>
    <w:rsid w:val="00A11A04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412A"/>
    <w:rsid w:val="00A75E8F"/>
    <w:rsid w:val="00A80479"/>
    <w:rsid w:val="00A81606"/>
    <w:rsid w:val="00A839F9"/>
    <w:rsid w:val="00A84250"/>
    <w:rsid w:val="00A95699"/>
    <w:rsid w:val="00A96C12"/>
    <w:rsid w:val="00A970AC"/>
    <w:rsid w:val="00AA5D9A"/>
    <w:rsid w:val="00AB0085"/>
    <w:rsid w:val="00AB0AB9"/>
    <w:rsid w:val="00AB0D79"/>
    <w:rsid w:val="00AB107D"/>
    <w:rsid w:val="00AB1D35"/>
    <w:rsid w:val="00AB2DFE"/>
    <w:rsid w:val="00AB6EDB"/>
    <w:rsid w:val="00AC229E"/>
    <w:rsid w:val="00AC58E3"/>
    <w:rsid w:val="00AC6367"/>
    <w:rsid w:val="00AD3C02"/>
    <w:rsid w:val="00AD4BC5"/>
    <w:rsid w:val="00AD6377"/>
    <w:rsid w:val="00AD670D"/>
    <w:rsid w:val="00AE136A"/>
    <w:rsid w:val="00AE5D84"/>
    <w:rsid w:val="00AF1B06"/>
    <w:rsid w:val="00AF29D0"/>
    <w:rsid w:val="00AF417E"/>
    <w:rsid w:val="00AF53C4"/>
    <w:rsid w:val="00B00460"/>
    <w:rsid w:val="00B00DBB"/>
    <w:rsid w:val="00B0226D"/>
    <w:rsid w:val="00B03532"/>
    <w:rsid w:val="00B037ED"/>
    <w:rsid w:val="00B11419"/>
    <w:rsid w:val="00B11A60"/>
    <w:rsid w:val="00B178B0"/>
    <w:rsid w:val="00B17997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623C4"/>
    <w:rsid w:val="00B659A5"/>
    <w:rsid w:val="00B65CD0"/>
    <w:rsid w:val="00B71339"/>
    <w:rsid w:val="00B74013"/>
    <w:rsid w:val="00B764C2"/>
    <w:rsid w:val="00B85EF1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142"/>
    <w:rsid w:val="00BB48BF"/>
    <w:rsid w:val="00BB48DD"/>
    <w:rsid w:val="00BB78AB"/>
    <w:rsid w:val="00BC2C2C"/>
    <w:rsid w:val="00BC37B3"/>
    <w:rsid w:val="00BC74D0"/>
    <w:rsid w:val="00BC7DD4"/>
    <w:rsid w:val="00BD1270"/>
    <w:rsid w:val="00BD537B"/>
    <w:rsid w:val="00BE064B"/>
    <w:rsid w:val="00BE0E7F"/>
    <w:rsid w:val="00BE1B1B"/>
    <w:rsid w:val="00BE4DEB"/>
    <w:rsid w:val="00BE5183"/>
    <w:rsid w:val="00BF0314"/>
    <w:rsid w:val="00BF17FB"/>
    <w:rsid w:val="00BF39B9"/>
    <w:rsid w:val="00BF5ED9"/>
    <w:rsid w:val="00BF67B4"/>
    <w:rsid w:val="00C03C1C"/>
    <w:rsid w:val="00C03D94"/>
    <w:rsid w:val="00C06FC8"/>
    <w:rsid w:val="00C07DAE"/>
    <w:rsid w:val="00C12439"/>
    <w:rsid w:val="00C13EE6"/>
    <w:rsid w:val="00C161D9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6D75"/>
    <w:rsid w:val="00C40337"/>
    <w:rsid w:val="00C4345C"/>
    <w:rsid w:val="00C46A24"/>
    <w:rsid w:val="00C500CE"/>
    <w:rsid w:val="00C51340"/>
    <w:rsid w:val="00C54270"/>
    <w:rsid w:val="00C5574B"/>
    <w:rsid w:val="00C562B2"/>
    <w:rsid w:val="00C62C94"/>
    <w:rsid w:val="00C706D6"/>
    <w:rsid w:val="00C749AD"/>
    <w:rsid w:val="00C87782"/>
    <w:rsid w:val="00C912F6"/>
    <w:rsid w:val="00C917F0"/>
    <w:rsid w:val="00C92088"/>
    <w:rsid w:val="00C968B2"/>
    <w:rsid w:val="00C968C5"/>
    <w:rsid w:val="00C97C7D"/>
    <w:rsid w:val="00CA23B4"/>
    <w:rsid w:val="00CA2F1D"/>
    <w:rsid w:val="00CA5B47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2396"/>
    <w:rsid w:val="00CF465A"/>
    <w:rsid w:val="00CF7E6D"/>
    <w:rsid w:val="00D00633"/>
    <w:rsid w:val="00D00C98"/>
    <w:rsid w:val="00D05093"/>
    <w:rsid w:val="00D11552"/>
    <w:rsid w:val="00D11BD4"/>
    <w:rsid w:val="00D156C7"/>
    <w:rsid w:val="00D16D13"/>
    <w:rsid w:val="00D20C58"/>
    <w:rsid w:val="00D2783B"/>
    <w:rsid w:val="00D359D7"/>
    <w:rsid w:val="00D363EC"/>
    <w:rsid w:val="00D41FC0"/>
    <w:rsid w:val="00D476F1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535A"/>
    <w:rsid w:val="00D854CC"/>
    <w:rsid w:val="00D97D1A"/>
    <w:rsid w:val="00DA123B"/>
    <w:rsid w:val="00DA3314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D0920"/>
    <w:rsid w:val="00DE0760"/>
    <w:rsid w:val="00DF2DA7"/>
    <w:rsid w:val="00E021F6"/>
    <w:rsid w:val="00E02C5F"/>
    <w:rsid w:val="00E04371"/>
    <w:rsid w:val="00E06A8A"/>
    <w:rsid w:val="00E13622"/>
    <w:rsid w:val="00E1480B"/>
    <w:rsid w:val="00E16090"/>
    <w:rsid w:val="00E166E7"/>
    <w:rsid w:val="00E16C6F"/>
    <w:rsid w:val="00E174B9"/>
    <w:rsid w:val="00E20BC5"/>
    <w:rsid w:val="00E25D2D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80E36"/>
    <w:rsid w:val="00E91564"/>
    <w:rsid w:val="00E93167"/>
    <w:rsid w:val="00E94048"/>
    <w:rsid w:val="00E95241"/>
    <w:rsid w:val="00E965F8"/>
    <w:rsid w:val="00EA1004"/>
    <w:rsid w:val="00EA1AA0"/>
    <w:rsid w:val="00EA364E"/>
    <w:rsid w:val="00EA49E6"/>
    <w:rsid w:val="00EA598D"/>
    <w:rsid w:val="00EA63B5"/>
    <w:rsid w:val="00EA6BE0"/>
    <w:rsid w:val="00EA704C"/>
    <w:rsid w:val="00EB0F76"/>
    <w:rsid w:val="00EC2ED6"/>
    <w:rsid w:val="00EC2FA1"/>
    <w:rsid w:val="00EC3950"/>
    <w:rsid w:val="00EC5553"/>
    <w:rsid w:val="00EC69EE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0E8"/>
    <w:rsid w:val="00EF757A"/>
    <w:rsid w:val="00F0321C"/>
    <w:rsid w:val="00F05141"/>
    <w:rsid w:val="00F0580F"/>
    <w:rsid w:val="00F1046F"/>
    <w:rsid w:val="00F16268"/>
    <w:rsid w:val="00F16CE7"/>
    <w:rsid w:val="00F21A6D"/>
    <w:rsid w:val="00F23307"/>
    <w:rsid w:val="00F2689C"/>
    <w:rsid w:val="00F338F7"/>
    <w:rsid w:val="00F34645"/>
    <w:rsid w:val="00F42E79"/>
    <w:rsid w:val="00F4524B"/>
    <w:rsid w:val="00F454B6"/>
    <w:rsid w:val="00F46B48"/>
    <w:rsid w:val="00F4773E"/>
    <w:rsid w:val="00F523A0"/>
    <w:rsid w:val="00F539BD"/>
    <w:rsid w:val="00F60841"/>
    <w:rsid w:val="00F66283"/>
    <w:rsid w:val="00F70ECA"/>
    <w:rsid w:val="00F72BF4"/>
    <w:rsid w:val="00F752FB"/>
    <w:rsid w:val="00F76283"/>
    <w:rsid w:val="00F82485"/>
    <w:rsid w:val="00F86624"/>
    <w:rsid w:val="00F86EAD"/>
    <w:rsid w:val="00F87EAC"/>
    <w:rsid w:val="00F95B2B"/>
    <w:rsid w:val="00F96904"/>
    <w:rsid w:val="00F96E93"/>
    <w:rsid w:val="00F97DD2"/>
    <w:rsid w:val="00FA141B"/>
    <w:rsid w:val="00FA2366"/>
    <w:rsid w:val="00FA3370"/>
    <w:rsid w:val="00FA466E"/>
    <w:rsid w:val="00FA4CE4"/>
    <w:rsid w:val="00FA65B2"/>
    <w:rsid w:val="00FB4226"/>
    <w:rsid w:val="00FC1158"/>
    <w:rsid w:val="00FC313B"/>
    <w:rsid w:val="00FC4DB0"/>
    <w:rsid w:val="00FC68BB"/>
    <w:rsid w:val="00FD0C58"/>
    <w:rsid w:val="00FD327A"/>
    <w:rsid w:val="00FE6196"/>
    <w:rsid w:val="00FE6283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crc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v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makova.natalia@sogaz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E506A-C498-4A51-A2E8-D3CAE981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56</cp:revision>
  <cp:lastPrinted>2014-04-29T12:47:00Z</cp:lastPrinted>
  <dcterms:created xsi:type="dcterms:W3CDTF">2014-02-27T12:52:00Z</dcterms:created>
  <dcterms:modified xsi:type="dcterms:W3CDTF">2014-12-17T09:20:00Z</dcterms:modified>
</cp:coreProperties>
</file>